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46BC2" w:rsidR="008A7DBE" w:rsidP="008A7DBE" w:rsidRDefault="005C1CBD" w14:paraId="61A49532" w14:textId="57E95555">
      <w:pPr>
        <w:jc w:val="center"/>
        <w:rPr>
          <w:rFonts w:cstheme="minorHAnsi"/>
          <w:b/>
          <w:bCs/>
          <w:color w:val="C45911" w:themeColor="accent2" w:themeShade="BF"/>
          <w:sz w:val="24"/>
          <w:szCs w:val="24"/>
          <w:u w:val="single"/>
        </w:rPr>
      </w:pPr>
      <w:r w:rsidRPr="00F46BC2">
        <w:rPr>
          <w:rFonts w:cstheme="minorHAnsi"/>
          <w:b/>
          <w:bCs/>
          <w:color w:val="C45911" w:themeColor="accent2" w:themeShade="BF"/>
          <w:sz w:val="24"/>
          <w:szCs w:val="24"/>
          <w:u w:val="single"/>
        </w:rPr>
        <w:t>KYTIČKY</w:t>
      </w:r>
      <w:r w:rsidRPr="00F46BC2" w:rsidR="008A7DBE">
        <w:rPr>
          <w:rFonts w:cstheme="minorHAnsi"/>
          <w:b/>
          <w:bCs/>
          <w:color w:val="C45911" w:themeColor="accent2" w:themeShade="BF"/>
          <w:sz w:val="24"/>
          <w:szCs w:val="24"/>
          <w:u w:val="single"/>
        </w:rPr>
        <w:t xml:space="preserve"> (</w:t>
      </w:r>
      <w:r w:rsidRPr="00F46BC2" w:rsidR="004602F3">
        <w:rPr>
          <w:rFonts w:cstheme="minorHAnsi"/>
          <w:b/>
          <w:bCs/>
          <w:color w:val="C45911" w:themeColor="accent2" w:themeShade="BF"/>
          <w:sz w:val="24"/>
          <w:szCs w:val="24"/>
          <w:u w:val="single"/>
        </w:rPr>
        <w:t>3–4</w:t>
      </w:r>
      <w:r w:rsidRPr="00F46BC2" w:rsidR="008A7DBE">
        <w:rPr>
          <w:rFonts w:cstheme="minorHAnsi"/>
          <w:b/>
          <w:bCs/>
          <w:color w:val="C45911" w:themeColor="accent2" w:themeShade="BF"/>
          <w:sz w:val="24"/>
          <w:szCs w:val="24"/>
          <w:u w:val="single"/>
        </w:rPr>
        <w:t xml:space="preserve"> roky)</w:t>
      </w:r>
      <w:bookmarkStart w:name="_Hlk52196591" w:id="0"/>
      <w:r w:rsidRPr="00F46BC2" w:rsidR="008A7DBE">
        <w:rPr>
          <w:rFonts w:cstheme="minorHAnsi"/>
          <w:b/>
          <w:bCs/>
          <w:color w:val="C45911" w:themeColor="accent2" w:themeShade="BF"/>
          <w:sz w:val="24"/>
          <w:szCs w:val="24"/>
          <w:u w:val="single"/>
        </w:rPr>
        <w:t xml:space="preserve"> </w:t>
      </w:r>
      <w:bookmarkStart w:name="_Hlk52194355" w:id="1"/>
      <w:r w:rsidRPr="00F46BC2" w:rsidR="008A7DBE">
        <w:rPr>
          <w:rFonts w:cstheme="minorHAnsi"/>
          <w:b/>
          <w:bCs/>
          <w:color w:val="C45911" w:themeColor="accent2" w:themeShade="BF"/>
          <w:sz w:val="24"/>
          <w:szCs w:val="24"/>
          <w:u w:val="single"/>
        </w:rPr>
        <w:t xml:space="preserve">– </w:t>
      </w:r>
      <w:bookmarkEnd w:id="0"/>
      <w:r w:rsidRPr="00F46BC2" w:rsidR="008A7DBE">
        <w:rPr>
          <w:rFonts w:cstheme="minorHAnsi"/>
          <w:b/>
          <w:bCs/>
          <w:color w:val="C45911" w:themeColor="accent2" w:themeShade="BF"/>
          <w:sz w:val="24"/>
          <w:szCs w:val="24"/>
          <w:u w:val="single"/>
        </w:rPr>
        <w:t xml:space="preserve">PLÁN </w:t>
      </w:r>
      <w:bookmarkEnd w:id="1"/>
      <w:r w:rsidRPr="00F46BC2" w:rsidR="008A7DBE">
        <w:rPr>
          <w:rFonts w:cstheme="minorHAnsi"/>
          <w:b/>
          <w:bCs/>
          <w:color w:val="C45911" w:themeColor="accent2" w:themeShade="BF"/>
          <w:sz w:val="24"/>
          <w:szCs w:val="24"/>
          <w:u w:val="single"/>
        </w:rPr>
        <w:t>LISTOPAD</w:t>
      </w:r>
    </w:p>
    <w:p w:rsidR="008A7DBE" w:rsidP="008A7DBE" w:rsidRDefault="00D0487D" w14:paraId="01FC7749" w14:textId="2D25DC38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76FE1">
        <w:rPr>
          <w:rFonts w:cstheme="minorHAnsi"/>
          <w:i/>
          <w:iCs/>
          <w:sz w:val="24"/>
          <w:szCs w:val="24"/>
        </w:rPr>
        <w:t>Listopad je jedenáctý měsíc v roce. Slunce vychází později a dříve zapadá. Dny se zkracují a noci prodlužují. Počasí je chladnější, častěji prší a fouká vítr. Měsíc listopad má název odvozen od padání listí, které je v tuto dobu pro naše končiny typické.</w:t>
      </w:r>
      <w:r w:rsidRPr="00F76FE1" w:rsidR="00487F8A">
        <w:rPr>
          <w:rFonts w:cstheme="minorHAnsi"/>
          <w:i/>
          <w:iCs/>
          <w:sz w:val="24"/>
          <w:szCs w:val="24"/>
        </w:rPr>
        <w:t xml:space="preserve"> Překrásnou krajinu pokryje peřina z listí a celá naše země začne hrát spoustou barev.</w:t>
      </w:r>
    </w:p>
    <w:p w:rsidR="4B778962" w:rsidP="4B778962" w:rsidRDefault="4B778962" w14:paraId="3522B3D2" w14:textId="4B3D77DB">
      <w:pPr>
        <w:spacing w:after="0" w:line="240" w:lineRule="auto"/>
        <w:jc w:val="both"/>
      </w:pPr>
    </w:p>
    <w:p w:rsidRPr="00F76FE1" w:rsidR="008A7DBE" w:rsidP="008A7DBE" w:rsidRDefault="008A7DBE" w14:paraId="4D78D002" w14:textId="10BC1E93">
      <w:pPr>
        <w:spacing w:before="120" w:after="120" w:line="240" w:lineRule="auto"/>
        <w:rPr>
          <w:rFonts w:cstheme="minorHAnsi"/>
          <w:b/>
          <w:sz w:val="24"/>
          <w:szCs w:val="24"/>
        </w:rPr>
      </w:pPr>
      <w:r w:rsidRPr="00F76FE1">
        <w:rPr>
          <w:rFonts w:cstheme="minorHAnsi"/>
          <w:sz w:val="24"/>
          <w:szCs w:val="24"/>
        </w:rPr>
        <w:t>Téma měsíce:</w:t>
      </w:r>
      <w:r w:rsidRPr="00F76FE1">
        <w:rPr>
          <w:rFonts w:cstheme="minorHAnsi"/>
          <w:sz w:val="24"/>
          <w:szCs w:val="24"/>
        </w:rPr>
        <w:tab/>
      </w:r>
      <w:r w:rsidRPr="00F76FE1">
        <w:rPr>
          <w:rFonts w:cstheme="minorHAnsi"/>
          <w:b/>
          <w:bCs/>
          <w:sz w:val="24"/>
          <w:szCs w:val="24"/>
        </w:rPr>
        <w:t>„</w:t>
      </w:r>
      <w:r w:rsidR="00483D21">
        <w:rPr>
          <w:rFonts w:cstheme="minorHAnsi"/>
          <w:b/>
          <w:sz w:val="24"/>
          <w:szCs w:val="24"/>
        </w:rPr>
        <w:t>PODZI</w:t>
      </w:r>
      <w:r w:rsidR="00CB71A7">
        <w:rPr>
          <w:rFonts w:cstheme="minorHAnsi"/>
          <w:b/>
          <w:sz w:val="24"/>
          <w:szCs w:val="24"/>
        </w:rPr>
        <w:t xml:space="preserve">M </w:t>
      </w:r>
      <w:r w:rsidR="009B46CF">
        <w:rPr>
          <w:rFonts w:cstheme="minorHAnsi"/>
          <w:b/>
          <w:sz w:val="24"/>
          <w:szCs w:val="24"/>
        </w:rPr>
        <w:t>PLNÝ ČAR A KOUZEL</w:t>
      </w:r>
      <w:r w:rsidRPr="00F76FE1">
        <w:rPr>
          <w:rFonts w:cstheme="minorHAnsi"/>
          <w:b/>
          <w:sz w:val="24"/>
          <w:szCs w:val="24"/>
        </w:rPr>
        <w:t xml:space="preserve">“ </w:t>
      </w:r>
    </w:p>
    <w:p w:rsidR="001C0D7C" w:rsidP="001C0D7C" w:rsidRDefault="00FD3308" w14:paraId="10862B38" w14:textId="510CEF9C">
      <w:pPr>
        <w:pStyle w:val="Odstavecseseznamem"/>
        <w:numPr>
          <w:ilvl w:val="0"/>
          <w:numId w:val="1"/>
        </w:numPr>
        <w:spacing w:after="120" w:line="240" w:lineRule="auto"/>
        <w:ind w:left="629" w:hanging="357"/>
        <w:rPr>
          <w:sz w:val="24"/>
          <w:szCs w:val="24"/>
        </w:rPr>
      </w:pPr>
      <w:bookmarkStart w:name="_Hlk52195691" w:id="2"/>
      <w:r>
        <w:rPr>
          <w:sz w:val="24"/>
          <w:szCs w:val="24"/>
        </w:rPr>
        <w:t>Ptačí koncert na rozloučenou</w:t>
      </w:r>
    </w:p>
    <w:p w:rsidR="00DE7E0F" w:rsidP="00DE7E0F" w:rsidRDefault="00545DD7" w14:paraId="775B4769" w14:textId="73A311BE">
      <w:pPr>
        <w:pStyle w:val="Odstavecseseznamem"/>
        <w:numPr>
          <w:ilvl w:val="0"/>
          <w:numId w:val="1"/>
        </w:numPr>
        <w:spacing w:after="120" w:line="240" w:lineRule="auto"/>
        <w:ind w:left="629" w:hanging="357"/>
        <w:rPr>
          <w:sz w:val="24"/>
          <w:szCs w:val="24"/>
        </w:rPr>
      </w:pPr>
      <w:r>
        <w:rPr>
          <w:sz w:val="24"/>
          <w:szCs w:val="24"/>
        </w:rPr>
        <w:t>Z dálky slyšíš podkovičku, Martin jede na koníčku</w:t>
      </w:r>
    </w:p>
    <w:p w:rsidR="00832C3B" w:rsidP="00832C3B" w:rsidRDefault="00832C3B" w14:paraId="3CA812DE" w14:textId="77777777">
      <w:pPr>
        <w:pStyle w:val="Odstavecseseznamem"/>
        <w:numPr>
          <w:ilvl w:val="0"/>
          <w:numId w:val="1"/>
        </w:numPr>
        <w:spacing w:after="120" w:line="240" w:lineRule="auto"/>
        <w:ind w:left="629" w:hanging="357"/>
        <w:rPr>
          <w:sz w:val="24"/>
          <w:szCs w:val="24"/>
        </w:rPr>
      </w:pPr>
      <w:r>
        <w:rPr>
          <w:sz w:val="24"/>
          <w:szCs w:val="24"/>
        </w:rPr>
        <w:t>Fouká listí listopad, zvířátka už půjdou spát</w:t>
      </w:r>
    </w:p>
    <w:p w:rsidR="00FC4449" w:rsidP="00FC4449" w:rsidRDefault="001C0D7C" w14:paraId="78B19E1B" w14:textId="3662ED8E">
      <w:pPr>
        <w:pStyle w:val="Odstavecseseznamem"/>
        <w:numPr>
          <w:ilvl w:val="0"/>
          <w:numId w:val="1"/>
        </w:numPr>
        <w:spacing w:after="120" w:line="240" w:lineRule="auto"/>
        <w:ind w:left="629" w:hanging="357"/>
        <w:rPr>
          <w:sz w:val="24"/>
          <w:szCs w:val="24"/>
        </w:rPr>
      </w:pPr>
      <w:r>
        <w:rPr>
          <w:sz w:val="24"/>
          <w:szCs w:val="24"/>
        </w:rPr>
        <w:t>Adventní čas, už je tu zas</w:t>
      </w:r>
    </w:p>
    <w:p w:rsidRPr="00F76FE1" w:rsidR="00410549" w:rsidP="00410549" w:rsidRDefault="00410549" w14:paraId="2D6910E1" w14:textId="77777777">
      <w:pPr>
        <w:pStyle w:val="Odstavecseseznamem"/>
        <w:spacing w:after="120" w:line="240" w:lineRule="auto"/>
        <w:ind w:left="629"/>
        <w:rPr>
          <w:rFonts w:cstheme="minorHAnsi"/>
          <w:sz w:val="24"/>
          <w:szCs w:val="24"/>
        </w:rPr>
      </w:pPr>
    </w:p>
    <w:p w:rsidRPr="00410549" w:rsidR="008A7DBE" w:rsidP="008A7DBE" w:rsidRDefault="008A7DBE" w14:paraId="77C19E52" w14:textId="77777777">
      <w:pPr>
        <w:spacing w:after="120" w:line="240" w:lineRule="auto"/>
        <w:rPr>
          <w:rFonts w:cstheme="minorHAnsi"/>
          <w:sz w:val="24"/>
          <w:szCs w:val="24"/>
          <w:u w:val="single"/>
        </w:rPr>
      </w:pPr>
      <w:r w:rsidRPr="00410549">
        <w:rPr>
          <w:rFonts w:cstheme="minorHAnsi"/>
          <w:sz w:val="24"/>
          <w:szCs w:val="24"/>
          <w:u w:val="single"/>
        </w:rPr>
        <w:t>OČEKÁVANÉ VÝSTUPY:</w:t>
      </w:r>
    </w:p>
    <w:p w:rsidRPr="00F76FE1" w:rsidR="008A7DBE" w:rsidP="0070438E" w:rsidRDefault="001B38A7" w14:paraId="59E3B084" w14:textId="777777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bookmarkStart w:name="_Hlk52194920" w:id="3"/>
      <w:bookmarkEnd w:id="2"/>
      <w:r w:rsidRPr="00F76FE1">
        <w:rPr>
          <w:rFonts w:cstheme="minorHAnsi"/>
          <w:sz w:val="24"/>
          <w:szCs w:val="24"/>
        </w:rPr>
        <w:t>koordinovat lokomoci a další pohyby či polohy</w:t>
      </w:r>
    </w:p>
    <w:p w:rsidR="00051AAA" w:rsidP="0070438E" w:rsidRDefault="0070438E" w14:paraId="29F114D8" w14:textId="77777777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procvičování hrubé a jemné motoriky</w:t>
      </w:r>
    </w:p>
    <w:p w:rsidR="0070438E" w:rsidP="0070438E" w:rsidRDefault="00051AAA" w14:paraId="13A4ED86" w14:textId="046C4B5B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prohloubení</w:t>
      </w:r>
      <w:r w:rsidR="00C641FE">
        <w:rPr>
          <w:rStyle w:val="normaltextrun"/>
          <w:rFonts w:ascii="Calibri" w:hAnsi="Calibri" w:cs="Calibri"/>
        </w:rPr>
        <w:t xml:space="preserve"> vědomostí o zvířátkách a jejich života v nastávajícím ročním období</w:t>
      </w:r>
      <w:r w:rsidR="0070438E">
        <w:rPr>
          <w:rStyle w:val="eop"/>
          <w:rFonts w:ascii="Calibri" w:hAnsi="Calibri" w:cs="Calibri"/>
        </w:rPr>
        <w:t> </w:t>
      </w:r>
    </w:p>
    <w:p w:rsidR="0070438E" w:rsidP="0070438E" w:rsidRDefault="0070438E" w14:paraId="3938FAB5" w14:textId="77777777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učení se zpaměti krátký text, reprodukování říkanky, písničky</w:t>
      </w:r>
      <w:r>
        <w:rPr>
          <w:rStyle w:val="eop"/>
          <w:rFonts w:ascii="Calibri" w:hAnsi="Calibri" w:cs="Calibri"/>
        </w:rPr>
        <w:t> </w:t>
      </w:r>
    </w:p>
    <w:p w:rsidR="0070438E" w:rsidP="008A7DBE" w:rsidRDefault="00467D2B" w14:paraId="51C364A0" w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67D2B">
        <w:rPr>
          <w:rFonts w:cstheme="minorHAnsi"/>
          <w:sz w:val="24"/>
          <w:szCs w:val="24"/>
        </w:rPr>
        <w:t>uvědomění si změn v přírodě, změn počasí </w:t>
      </w:r>
    </w:p>
    <w:p w:rsidRPr="00F76FE1" w:rsidR="008A7DBE" w:rsidP="008A7DBE" w:rsidRDefault="008A7DBE" w14:paraId="631B20C3" w14:textId="6DC5A121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76FE1">
        <w:rPr>
          <w:rFonts w:cstheme="minorHAnsi"/>
          <w:sz w:val="24"/>
          <w:szCs w:val="24"/>
        </w:rPr>
        <w:t>vytvářet a rozvíjet citové vztahy</w:t>
      </w:r>
    </w:p>
    <w:p w:rsidRPr="00C46FD4" w:rsidR="00C46FD4" w:rsidP="4B778962" w:rsidRDefault="00C46FD4" w14:paraId="047B8C96" w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C46FD4">
        <w:rPr>
          <w:color w:val="000000"/>
          <w:sz w:val="24"/>
          <w:szCs w:val="24"/>
          <w:shd w:val="clear" w:color="auto" w:fill="FFFFFF"/>
        </w:rPr>
        <w:t xml:space="preserve">udržení krátké pozornosti, při pohádce, při divadelním představení </w:t>
      </w:r>
    </w:p>
    <w:p w:rsidR="0FCEE2F5" w:rsidP="4B778962" w:rsidRDefault="0FCEE2F5" w14:paraId="448441C4" w14:textId="4202E798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4B778962">
        <w:rPr>
          <w:rFonts w:ascii="Calibri" w:hAnsi="Calibri" w:eastAsia="Calibri" w:cs="Calibri"/>
          <w:color w:val="000000" w:themeColor="text1"/>
          <w:sz w:val="24"/>
          <w:szCs w:val="24"/>
        </w:rPr>
        <w:t>rozvíjení spolupráci mezi školou a rodinou, budování vzájemných pozitivních vztahů</w:t>
      </w:r>
    </w:p>
    <w:p w:rsidRPr="00F76FE1" w:rsidR="008A7DBE" w:rsidP="008A7DBE" w:rsidRDefault="001B38A7" w14:paraId="37615EF2" w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76FE1">
        <w:rPr>
          <w:rFonts w:cstheme="minorHAnsi"/>
          <w:sz w:val="24"/>
          <w:szCs w:val="24"/>
        </w:rPr>
        <w:t>ovládat koordinaci ruky, ruky – těla, zacházet s věcmi denní potřeby</w:t>
      </w:r>
    </w:p>
    <w:p w:rsidR="001B38A7" w:rsidP="001B38A7" w:rsidRDefault="001B38A7" w14:paraId="2D843A2A" w14:textId="5F618F71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76FE1">
        <w:rPr>
          <w:rFonts w:cstheme="minorHAnsi"/>
          <w:sz w:val="24"/>
          <w:szCs w:val="24"/>
        </w:rPr>
        <w:t>chápat základní číselné matem</w:t>
      </w:r>
      <w:r w:rsidRPr="00F76FE1" w:rsidR="00812216">
        <w:rPr>
          <w:rFonts w:cstheme="minorHAnsi"/>
          <w:sz w:val="24"/>
          <w:szCs w:val="24"/>
        </w:rPr>
        <w:t xml:space="preserve">atické </w:t>
      </w:r>
      <w:r w:rsidRPr="00F76FE1">
        <w:rPr>
          <w:rFonts w:cstheme="minorHAnsi"/>
          <w:sz w:val="24"/>
          <w:szCs w:val="24"/>
        </w:rPr>
        <w:t>pojmy, číselná řada 1-5</w:t>
      </w:r>
    </w:p>
    <w:p w:rsidR="00DD72F6" w:rsidP="001B38A7" w:rsidRDefault="00DD72F6" w14:paraId="378AE077" w14:textId="35452253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DD72F6">
        <w:rPr>
          <w:rFonts w:cstheme="minorHAnsi"/>
          <w:sz w:val="24"/>
          <w:szCs w:val="24"/>
        </w:rPr>
        <w:t>seznámení s tradicemi a svátky  </w:t>
      </w:r>
    </w:p>
    <w:p w:rsidR="7E701A94" w:rsidP="00A2512D" w:rsidRDefault="7E701A94" w14:paraId="326653C0" w14:textId="1199C869">
      <w:pPr>
        <w:spacing w:line="240" w:lineRule="auto"/>
        <w:jc w:val="both"/>
      </w:pPr>
    </w:p>
    <w:p w:rsidR="008A7DBE" w:rsidP="008A7DBE" w:rsidRDefault="008A7DBE" w14:paraId="677D4A67" w14:textId="57D6FE6F">
      <w:pPr>
        <w:pStyle w:val="Odstavecseseznamem"/>
        <w:spacing w:before="120" w:after="120" w:line="240" w:lineRule="auto"/>
        <w:ind w:left="0"/>
        <w:jc w:val="both"/>
        <w:rPr>
          <w:rFonts w:cstheme="minorHAnsi"/>
          <w:sz w:val="24"/>
          <w:szCs w:val="24"/>
        </w:rPr>
      </w:pPr>
      <w:r w:rsidRPr="00410549">
        <w:rPr>
          <w:rFonts w:cstheme="minorHAnsi"/>
          <w:sz w:val="24"/>
          <w:szCs w:val="24"/>
          <w:u w:val="single"/>
        </w:rPr>
        <w:t>BÁSNIČKY A ŘÍKANKY:</w:t>
      </w:r>
      <w:r w:rsidRPr="00F76FE1">
        <w:rPr>
          <w:rFonts w:cstheme="minorHAnsi"/>
          <w:sz w:val="24"/>
          <w:szCs w:val="24"/>
        </w:rPr>
        <w:t xml:space="preserve"> </w:t>
      </w:r>
      <w:bookmarkEnd w:id="3"/>
    </w:p>
    <w:p w:rsidRPr="00F76FE1" w:rsidR="00410549" w:rsidP="007A2014" w:rsidRDefault="00410549" w14:paraId="69469142" w14:textId="77777777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Pr="00F76FE1" w:rsidR="00410549" w:rsidP="008A7DBE" w:rsidRDefault="00193683" w14:paraId="51FC9E42" w14:textId="7B972A5E">
      <w:pPr>
        <w:spacing w:before="120" w:after="0" w:line="240" w:lineRule="auto"/>
        <w:rPr>
          <w:rFonts w:cstheme="minorHAnsi"/>
          <w:i/>
          <w:iCs/>
          <w:sz w:val="24"/>
          <w:szCs w:val="24"/>
        </w:rPr>
      </w:pPr>
      <w:bookmarkStart w:name="_Hlk52194978" w:id="4"/>
      <w:r>
        <w:rPr>
          <w:rFonts w:cstheme="minorHAnsi"/>
          <w:i/>
          <w:iCs/>
          <w:sz w:val="24"/>
          <w:szCs w:val="24"/>
        </w:rPr>
        <w:t>VLAŠTOVKY</w:t>
      </w:r>
    </w:p>
    <w:p w:rsidR="00B8193E" w:rsidP="008A7DBE" w:rsidRDefault="00136E15" w14:paraId="4ADEB108" w14:textId="7EBBAF1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Léto už nám z dálky mává,</w:t>
      </w:r>
    </w:p>
    <w:p w:rsidR="00136E15" w:rsidP="008A7DBE" w:rsidRDefault="002760E2" w14:paraId="0A53C31B" w14:textId="05828F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691BF1">
        <w:rPr>
          <w:rFonts w:cstheme="minorHAnsi"/>
          <w:sz w:val="24"/>
          <w:szCs w:val="24"/>
        </w:rPr>
        <w:t>řichází tak</w:t>
      </w:r>
      <w:r>
        <w:rPr>
          <w:rFonts w:cstheme="minorHAnsi"/>
          <w:sz w:val="24"/>
          <w:szCs w:val="24"/>
        </w:rPr>
        <w:t xml:space="preserve"> chladná rána.</w:t>
      </w:r>
    </w:p>
    <w:p w:rsidR="002760E2" w:rsidP="008A7DBE" w:rsidRDefault="002760E2" w14:paraId="6373B838" w14:textId="6977C18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Vlaštovky se slétají,</w:t>
      </w:r>
    </w:p>
    <w:p w:rsidR="00566D84" w:rsidP="008A7DBE" w:rsidRDefault="00566D84" w14:paraId="5537EEE3" w14:textId="05157B8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kamarádky hledají.</w:t>
      </w:r>
    </w:p>
    <w:p w:rsidR="00566D84" w:rsidP="008A7DBE" w:rsidRDefault="00566D84" w14:paraId="1B7C315B" w14:textId="265F1DB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 moři brzy odletí,</w:t>
      </w:r>
    </w:p>
    <w:p w:rsidRPr="00410549" w:rsidR="00566D84" w:rsidP="008A7DBE" w:rsidRDefault="00970058" w14:paraId="6328F93A" w14:textId="0F48F3C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zimě tu být nechtějí.</w:t>
      </w:r>
    </w:p>
    <w:p w:rsidRPr="00F76FE1" w:rsidR="00991711" w:rsidP="002B7B4C" w:rsidRDefault="00991711" w14:paraId="2F6B176A" w14:textId="77777777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Pr="00F76FE1" w:rsidR="008A7DBE" w:rsidP="008A7DBE" w:rsidRDefault="00B27DFC" w14:paraId="3A6E1001" w14:textId="734620C3">
      <w:pPr>
        <w:spacing w:before="120"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SVATÝ MARTIN</w:t>
      </w:r>
    </w:p>
    <w:p w:rsidR="00991711" w:rsidP="00991711" w:rsidRDefault="00335268" w14:paraId="05A7BB5A" w14:textId="78CE789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Martin jede na koni,</w:t>
      </w:r>
    </w:p>
    <w:p w:rsidR="00335268" w:rsidP="00991711" w:rsidRDefault="00335268" w14:paraId="7BACE2D7" w14:textId="7754C42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podkovy mu zazvoní.</w:t>
      </w:r>
    </w:p>
    <w:p w:rsidR="00335268" w:rsidP="00991711" w:rsidRDefault="00D43D6C" w14:paraId="38D93FC6" w14:textId="2B94902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Zima je tu, sněží, sněží,</w:t>
      </w:r>
    </w:p>
    <w:p w:rsidR="00D43D6C" w:rsidP="00991711" w:rsidRDefault="00D43D6C" w14:paraId="3748B3F2" w14:textId="62058B0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chytat vločky děti běží.</w:t>
      </w:r>
    </w:p>
    <w:p w:rsidR="004C6527" w:rsidP="00991711" w:rsidRDefault="004C6527" w14:paraId="0DF500A2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F76FE1" w:rsidR="004C6527" w:rsidP="004C6527" w:rsidRDefault="004C6527" w14:paraId="0499A610" w14:textId="77777777">
      <w:pPr>
        <w:spacing w:before="120"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JEŽEK</w:t>
      </w:r>
    </w:p>
    <w:p w:rsidR="004C6527" w:rsidP="004C6527" w:rsidRDefault="004C6527" w14:paraId="15845FB9" w14:textId="777777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Padá listí na zahradě,</w:t>
      </w:r>
    </w:p>
    <w:p w:rsidR="004C6527" w:rsidP="004C6527" w:rsidRDefault="004C6527" w14:paraId="1259009F" w14:textId="777777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stromy mají po parádě.</w:t>
      </w:r>
    </w:p>
    <w:p w:rsidR="004C6527" w:rsidP="004C6527" w:rsidRDefault="004C6527" w14:paraId="7B798104" w14:textId="777777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Ježek ten je ale rád,</w:t>
      </w:r>
    </w:p>
    <w:p w:rsidR="004C6527" w:rsidP="004C6527" w:rsidRDefault="004C6527" w14:paraId="7F576B90" w14:textId="777777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zimě bude v listí spát.</w:t>
      </w:r>
    </w:p>
    <w:p w:rsidR="00894823" w:rsidP="004C6527" w:rsidRDefault="00894823" w14:paraId="2D00AFCB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995596" w:rsidR="00995596" w:rsidP="00995596" w:rsidRDefault="00995596" w14:paraId="3411F829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995596">
        <w:rPr>
          <w:rFonts w:cstheme="minorHAnsi"/>
          <w:i/>
          <w:iCs/>
          <w:sz w:val="24"/>
          <w:szCs w:val="24"/>
        </w:rPr>
        <w:t>ADVENTNÍ VĚNEC</w:t>
      </w:r>
      <w:r w:rsidRPr="00995596">
        <w:rPr>
          <w:rFonts w:cstheme="minorHAnsi"/>
          <w:sz w:val="24"/>
          <w:szCs w:val="24"/>
        </w:rPr>
        <w:t> </w:t>
      </w:r>
    </w:p>
    <w:p w:rsidRPr="00995596" w:rsidR="00995596" w:rsidP="00995596" w:rsidRDefault="00995596" w14:paraId="306A0414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995596">
        <w:rPr>
          <w:rFonts w:cstheme="minorHAnsi"/>
          <w:sz w:val="24"/>
          <w:szCs w:val="24"/>
        </w:rPr>
        <w:lastRenderedPageBreak/>
        <w:t>Na stole leží věnec z chvojí </w:t>
      </w:r>
    </w:p>
    <w:p w:rsidRPr="00995596" w:rsidR="00995596" w:rsidP="00995596" w:rsidRDefault="00995596" w14:paraId="6E2B3C2B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995596">
        <w:rPr>
          <w:rFonts w:cstheme="minorHAnsi"/>
          <w:sz w:val="24"/>
          <w:szCs w:val="24"/>
        </w:rPr>
        <w:t>a čtyři svíčky na něm stojí. </w:t>
      </w:r>
    </w:p>
    <w:p w:rsidRPr="00995596" w:rsidR="00995596" w:rsidP="00995596" w:rsidRDefault="00995596" w14:paraId="0BB033B6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995596">
        <w:rPr>
          <w:rFonts w:cstheme="minorHAnsi"/>
          <w:sz w:val="24"/>
          <w:szCs w:val="24"/>
        </w:rPr>
        <w:t>Až zapálíme poslední, </w:t>
      </w:r>
    </w:p>
    <w:p w:rsidRPr="00995596" w:rsidR="00995596" w:rsidP="00995596" w:rsidRDefault="00995596" w14:paraId="01BC8ACA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995596">
        <w:rPr>
          <w:rFonts w:cstheme="minorHAnsi"/>
          <w:sz w:val="24"/>
          <w:szCs w:val="24"/>
        </w:rPr>
        <w:t>do Vánoc bude jen pár dní. </w:t>
      </w:r>
    </w:p>
    <w:p w:rsidRPr="00F76FE1" w:rsidR="00991711" w:rsidP="008A7DBE" w:rsidRDefault="00991711" w14:paraId="0ECB1150" w14:textId="77777777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601BFE" w:rsidP="4E2F2E63" w:rsidRDefault="008A7DBE" w14:paraId="13EECEE5" w14:textId="4E30962F">
      <w:pPr>
        <w:pStyle w:val="Normln"/>
        <w:spacing w:after="0" w:line="240" w:lineRule="auto"/>
        <w:rPr>
          <w:rFonts w:cs="Calibri" w:cstheme="minorAscii"/>
          <w:sz w:val="24"/>
          <w:szCs w:val="24"/>
        </w:rPr>
      </w:pPr>
      <w:r w:rsidRPr="0FF09CE2" w:rsidR="008A7DBE">
        <w:rPr>
          <w:rFonts w:cs="Calibri" w:cstheme="minorAscii"/>
          <w:sz w:val="24"/>
          <w:szCs w:val="24"/>
          <w:u w:val="single"/>
        </w:rPr>
        <w:t>PÍSNIČKY:</w:t>
      </w:r>
      <w:r w:rsidRPr="0FF09CE2" w:rsidR="008A7DBE">
        <w:rPr>
          <w:rFonts w:cs="Calibri" w:cstheme="minorAscii"/>
          <w:sz w:val="24"/>
          <w:szCs w:val="24"/>
        </w:rPr>
        <w:t xml:space="preserve"> </w:t>
      </w:r>
      <w:bookmarkEnd w:id="4"/>
      <w:r w:rsidRPr="0FF09CE2" w:rsidR="00397AD8">
        <w:rPr>
          <w:rFonts w:cs="Calibri" w:cstheme="minorAscii"/>
          <w:sz w:val="24"/>
          <w:szCs w:val="24"/>
        </w:rPr>
        <w:t>V</w:t>
      </w:r>
      <w:r w:rsidRPr="0FF09CE2" w:rsidR="4F498C89">
        <w:rPr>
          <w:rFonts w:cs="Calibri" w:cstheme="minorAscii"/>
          <w:sz w:val="24"/>
          <w:szCs w:val="24"/>
        </w:rPr>
        <w:t>rabec a sýkorka</w:t>
      </w:r>
      <w:r w:rsidRPr="0FF09CE2" w:rsidR="008A7DBE">
        <w:rPr>
          <w:rFonts w:cs="Calibri" w:cstheme="minorAscii"/>
          <w:sz w:val="24"/>
          <w:szCs w:val="24"/>
        </w:rPr>
        <w:t xml:space="preserve">, </w:t>
      </w:r>
      <w:r w:rsidRPr="0FF09CE2" w:rsidR="0546450E">
        <w:rPr>
          <w:rFonts w:cs="Calibri" w:cstheme="minorAscii"/>
          <w:sz w:val="24"/>
          <w:szCs w:val="24"/>
        </w:rPr>
        <w:t>Svatý Martin</w:t>
      </w:r>
      <w:r w:rsidRPr="0FF09CE2" w:rsidR="008A7DBE">
        <w:rPr>
          <w:rFonts w:cs="Calibri" w:cstheme="minorAscii"/>
          <w:sz w:val="24"/>
          <w:szCs w:val="24"/>
        </w:rPr>
        <w:t xml:space="preserve">, </w:t>
      </w:r>
      <w:r w:rsidRPr="0FF09CE2" w:rsidR="28F0956D">
        <w:rPr>
          <w:rFonts w:cs="Calibri" w:cstheme="minorAscii"/>
          <w:sz w:val="24"/>
          <w:szCs w:val="24"/>
        </w:rPr>
        <w:t xml:space="preserve">Veverka Čiperka, </w:t>
      </w:r>
      <w:r w:rsidRPr="0FF09CE2" w:rsidR="00756261">
        <w:rPr>
          <w:rFonts w:cs="Calibri" w:cstheme="minorAscii"/>
          <w:sz w:val="24"/>
          <w:szCs w:val="24"/>
        </w:rPr>
        <w:t>Sedí liška pod dubem</w:t>
      </w:r>
      <w:r w:rsidRPr="0FF09CE2" w:rsidR="5A62AAD1">
        <w:rPr>
          <w:rFonts w:cs="Calibri" w:cstheme="minorAscii"/>
          <w:sz w:val="24"/>
          <w:szCs w:val="24"/>
        </w:rPr>
        <w:t>, Půlnoční písnička</w:t>
      </w:r>
      <w:r w:rsidRPr="0FF09CE2" w:rsidR="008A7DBE">
        <w:rPr>
          <w:rFonts w:cs="Calibri" w:cstheme="minorAscii"/>
          <w:sz w:val="24"/>
          <w:szCs w:val="24"/>
        </w:rPr>
        <w:t xml:space="preserve"> a další….</w:t>
      </w:r>
    </w:p>
    <w:p w:rsidRPr="00995596" w:rsidR="00995596" w:rsidP="00995596" w:rsidRDefault="00995596" w14:paraId="60D611AC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601BFE" w:rsidP="00995596" w:rsidRDefault="008A7DBE" w14:paraId="1D0C7C6C" w14:textId="576212D3">
      <w:pPr>
        <w:spacing w:after="0" w:line="240" w:lineRule="auto"/>
        <w:rPr>
          <w:rFonts w:cstheme="minorHAnsi"/>
          <w:sz w:val="24"/>
          <w:szCs w:val="24"/>
        </w:rPr>
      </w:pPr>
      <w:r w:rsidRPr="00B54AAE">
        <w:rPr>
          <w:rFonts w:cstheme="minorHAnsi"/>
          <w:sz w:val="24"/>
          <w:szCs w:val="24"/>
          <w:u w:val="single"/>
        </w:rPr>
        <w:t>HRY:</w:t>
      </w:r>
      <w:r w:rsidRPr="00F76FE1">
        <w:rPr>
          <w:rFonts w:cstheme="minorHAnsi"/>
          <w:i/>
          <w:sz w:val="24"/>
          <w:szCs w:val="24"/>
        </w:rPr>
        <w:t xml:space="preserve"> </w:t>
      </w:r>
      <w:bookmarkStart w:name="_Hlk52195643" w:id="5"/>
      <w:r w:rsidR="00486AB8">
        <w:rPr>
          <w:rFonts w:cstheme="minorHAnsi"/>
          <w:iCs/>
          <w:sz w:val="24"/>
          <w:szCs w:val="24"/>
        </w:rPr>
        <w:t xml:space="preserve">Vlaštovky, </w:t>
      </w:r>
      <w:r w:rsidR="00F066E8">
        <w:rPr>
          <w:rFonts w:cstheme="minorHAnsi"/>
          <w:iCs/>
          <w:sz w:val="24"/>
          <w:szCs w:val="24"/>
        </w:rPr>
        <w:t xml:space="preserve">Pan čáp ztratil čepičku, </w:t>
      </w:r>
      <w:r w:rsidR="003A3B98">
        <w:rPr>
          <w:rFonts w:cstheme="minorHAnsi"/>
          <w:sz w:val="24"/>
          <w:szCs w:val="24"/>
        </w:rPr>
        <w:t>Martin a husičky,</w:t>
      </w:r>
      <w:r w:rsidR="009E15EA">
        <w:rPr>
          <w:rFonts w:cstheme="minorHAnsi"/>
          <w:sz w:val="24"/>
          <w:szCs w:val="24"/>
        </w:rPr>
        <w:t xml:space="preserve"> Svatomartinský rej,</w:t>
      </w:r>
      <w:r w:rsidR="00922C81">
        <w:rPr>
          <w:rFonts w:cstheme="minorHAnsi"/>
          <w:sz w:val="24"/>
          <w:szCs w:val="24"/>
        </w:rPr>
        <w:t xml:space="preserve"> </w:t>
      </w:r>
      <w:r w:rsidR="00DD7DE9">
        <w:rPr>
          <w:rFonts w:cstheme="minorHAnsi"/>
          <w:sz w:val="24"/>
          <w:szCs w:val="24"/>
        </w:rPr>
        <w:t>Leze ježek, Zajíček v své jamce…</w:t>
      </w:r>
    </w:p>
    <w:p w:rsidRPr="00995596" w:rsidR="00995596" w:rsidP="00995596" w:rsidRDefault="00995596" w14:paraId="75FD60B9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B54AAE" w:rsidR="008A7DBE" w:rsidP="00995596" w:rsidRDefault="008A7DBE" w14:paraId="2F9D41F3" w14:textId="4B83DEF0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B54AAE">
        <w:rPr>
          <w:rFonts w:cstheme="minorHAnsi"/>
          <w:sz w:val="24"/>
          <w:szCs w:val="24"/>
          <w:u w:val="single"/>
        </w:rPr>
        <w:t>AKCE TŘÍDY</w:t>
      </w:r>
      <w:bookmarkEnd w:id="5"/>
      <w:r w:rsidRPr="00B54AAE">
        <w:rPr>
          <w:rFonts w:cstheme="minorHAnsi"/>
          <w:sz w:val="24"/>
          <w:szCs w:val="24"/>
          <w:u w:val="single"/>
        </w:rPr>
        <w:t>:</w:t>
      </w:r>
    </w:p>
    <w:p w:rsidRPr="00F76FE1" w:rsidR="008A7DBE" w:rsidP="009A321A" w:rsidRDefault="00EB51A4" w14:paraId="3EF7D25B" w14:textId="5A5212E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8.</w:t>
      </w:r>
      <w:r w:rsidRPr="00B54AAE" w:rsidR="008A7DBE">
        <w:rPr>
          <w:rFonts w:cstheme="minorHAnsi"/>
          <w:b/>
          <w:bCs/>
          <w:sz w:val="24"/>
          <w:szCs w:val="24"/>
        </w:rPr>
        <w:t xml:space="preserve"> 1</w:t>
      </w:r>
      <w:r w:rsidRPr="00B54AAE" w:rsidR="00487F8A">
        <w:rPr>
          <w:rFonts w:cstheme="minorHAnsi"/>
          <w:b/>
          <w:bCs/>
          <w:sz w:val="24"/>
          <w:szCs w:val="24"/>
        </w:rPr>
        <w:t>1</w:t>
      </w:r>
      <w:r w:rsidRPr="00B54AAE" w:rsidR="008A7DBE">
        <w:rPr>
          <w:rFonts w:cstheme="minorHAnsi"/>
          <w:b/>
          <w:bCs/>
          <w:sz w:val="24"/>
          <w:szCs w:val="24"/>
        </w:rPr>
        <w:t>. 202</w:t>
      </w:r>
      <w:r w:rsidR="00D30506">
        <w:rPr>
          <w:rFonts w:cstheme="minorHAnsi"/>
          <w:b/>
          <w:bCs/>
          <w:sz w:val="24"/>
          <w:szCs w:val="24"/>
        </w:rPr>
        <w:t>4</w:t>
      </w:r>
      <w:r w:rsidRPr="00F76FE1" w:rsidR="008A7DB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Sovy a dravci</w:t>
      </w:r>
      <w:r w:rsidR="00A2512D">
        <w:rPr>
          <w:rFonts w:cstheme="minorHAnsi"/>
          <w:sz w:val="24"/>
          <w:szCs w:val="24"/>
        </w:rPr>
        <w:t xml:space="preserve"> – dopolední akce v MŠ</w:t>
      </w:r>
    </w:p>
    <w:p w:rsidR="008A7DBE" w:rsidP="009A321A" w:rsidRDefault="00FE2353" w14:paraId="444DC70C" w14:textId="7741B0D0">
      <w:pPr>
        <w:spacing w:after="0" w:line="240" w:lineRule="auto"/>
        <w:rPr>
          <w:rFonts w:cstheme="minorHAnsi"/>
          <w:sz w:val="24"/>
          <w:szCs w:val="24"/>
        </w:rPr>
      </w:pPr>
      <w:r w:rsidRPr="00B54AAE">
        <w:rPr>
          <w:rFonts w:cstheme="minorHAnsi"/>
          <w:b/>
          <w:bCs/>
          <w:sz w:val="24"/>
          <w:szCs w:val="24"/>
        </w:rPr>
        <w:t xml:space="preserve">11. </w:t>
      </w:r>
      <w:r w:rsidRPr="00B54AAE" w:rsidR="008A7DBE">
        <w:rPr>
          <w:rFonts w:cstheme="minorHAnsi"/>
          <w:b/>
          <w:bCs/>
          <w:sz w:val="24"/>
          <w:szCs w:val="24"/>
        </w:rPr>
        <w:t>1</w:t>
      </w:r>
      <w:r w:rsidRPr="00B54AAE" w:rsidR="00487F8A">
        <w:rPr>
          <w:rFonts w:cstheme="minorHAnsi"/>
          <w:b/>
          <w:bCs/>
          <w:sz w:val="24"/>
          <w:szCs w:val="24"/>
        </w:rPr>
        <w:t>1</w:t>
      </w:r>
      <w:r w:rsidRPr="00B54AAE" w:rsidR="008A7DBE">
        <w:rPr>
          <w:rFonts w:cstheme="minorHAnsi"/>
          <w:b/>
          <w:bCs/>
          <w:sz w:val="24"/>
          <w:szCs w:val="24"/>
        </w:rPr>
        <w:t>. 202</w:t>
      </w:r>
      <w:r w:rsidR="00D30506">
        <w:rPr>
          <w:rFonts w:cstheme="minorHAnsi"/>
          <w:b/>
          <w:bCs/>
          <w:sz w:val="24"/>
          <w:szCs w:val="24"/>
        </w:rPr>
        <w:t>4</w:t>
      </w:r>
      <w:r w:rsidRPr="00F76FE1" w:rsidR="008A7DB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Setkání Martinských </w:t>
      </w:r>
      <w:r w:rsidR="00F066E8">
        <w:rPr>
          <w:rFonts w:cstheme="minorHAnsi"/>
          <w:sz w:val="24"/>
          <w:szCs w:val="24"/>
        </w:rPr>
        <w:t>světýlek – odpolední</w:t>
      </w:r>
      <w:r w:rsidR="00AF4DB3">
        <w:rPr>
          <w:rFonts w:cstheme="minorHAnsi"/>
          <w:sz w:val="24"/>
          <w:szCs w:val="24"/>
        </w:rPr>
        <w:t xml:space="preserve"> mimoškolní akce s rodiči sraz v </w:t>
      </w:r>
      <w:r>
        <w:rPr>
          <w:rFonts w:cstheme="minorHAnsi"/>
          <w:sz w:val="24"/>
          <w:szCs w:val="24"/>
        </w:rPr>
        <w:t xml:space="preserve">17:30 hod. </w:t>
      </w:r>
    </w:p>
    <w:p w:rsidR="008A7DBE" w:rsidP="009A321A" w:rsidRDefault="00FE2353" w14:paraId="76D9F6F7" w14:textId="6FB9272E">
      <w:pPr>
        <w:spacing w:after="0" w:line="240" w:lineRule="auto"/>
      </w:pPr>
      <w:r w:rsidRPr="5411B7A2" w:rsidR="00FE2353">
        <w:rPr>
          <w:rFonts w:cs="Calibri" w:cstheme="minorAscii"/>
          <w:b w:val="1"/>
          <w:bCs w:val="1"/>
          <w:sz w:val="24"/>
          <w:szCs w:val="24"/>
        </w:rPr>
        <w:t>12. 11. 202</w:t>
      </w:r>
      <w:r w:rsidRPr="5411B7A2" w:rsidR="00D30506">
        <w:rPr>
          <w:rFonts w:cs="Calibri" w:cstheme="minorAscii"/>
          <w:b w:val="1"/>
          <w:bCs w:val="1"/>
          <w:sz w:val="24"/>
          <w:szCs w:val="24"/>
        </w:rPr>
        <w:t>4</w:t>
      </w:r>
      <w:r>
        <w:tab/>
      </w:r>
      <w:r w:rsidRPr="5411B7A2" w:rsidR="00D30506">
        <w:rPr>
          <w:rFonts w:cs="Calibri" w:cstheme="minorAscii"/>
          <w:sz w:val="24"/>
          <w:szCs w:val="24"/>
        </w:rPr>
        <w:t>Fotograf v MŠ</w:t>
      </w:r>
      <w:r w:rsidRPr="5411B7A2" w:rsidR="49BFA4C5">
        <w:rPr>
          <w:rFonts w:cs="Calibri" w:cstheme="minorAscii"/>
          <w:sz w:val="24"/>
          <w:szCs w:val="24"/>
        </w:rPr>
        <w:t xml:space="preserve"> </w:t>
      </w:r>
      <w:r w:rsidRPr="5411B7A2" w:rsidR="49BFA4C5">
        <w:rPr>
          <w:rFonts w:cs="Calibri" w:cstheme="minorAscii"/>
          <w:sz w:val="24"/>
          <w:szCs w:val="24"/>
        </w:rPr>
        <w:t>(cena sady 350,- Kč)</w:t>
      </w:r>
    </w:p>
    <w:sectPr w:rsidR="008A7DBE" w:rsidSect="005147C3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4793F"/>
    <w:multiLevelType w:val="multilevel"/>
    <w:tmpl w:val="8C62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F575372"/>
    <w:multiLevelType w:val="hybridMultilevel"/>
    <w:tmpl w:val="0A18B40A"/>
    <w:lvl w:ilvl="0" w:tplc="11F400B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9E1BB6"/>
    <w:multiLevelType w:val="hybridMultilevel"/>
    <w:tmpl w:val="AEDEEAB6"/>
    <w:lvl w:ilvl="0" w:tplc="ECC26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2817C82"/>
    <w:multiLevelType w:val="multilevel"/>
    <w:tmpl w:val="B2CA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014307425">
    <w:abstractNumId w:val="2"/>
  </w:num>
  <w:num w:numId="2" w16cid:durableId="341594810">
    <w:abstractNumId w:val="1"/>
  </w:num>
  <w:num w:numId="3" w16cid:durableId="1905985635">
    <w:abstractNumId w:val="0"/>
  </w:num>
  <w:num w:numId="4" w16cid:durableId="1429689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BE"/>
    <w:rsid w:val="00013F4D"/>
    <w:rsid w:val="00051AAA"/>
    <w:rsid w:val="00106148"/>
    <w:rsid w:val="00136E15"/>
    <w:rsid w:val="00167B9F"/>
    <w:rsid w:val="00193683"/>
    <w:rsid w:val="00196DD0"/>
    <w:rsid w:val="001B38A7"/>
    <w:rsid w:val="001C0D7C"/>
    <w:rsid w:val="001C3B9C"/>
    <w:rsid w:val="002760E2"/>
    <w:rsid w:val="002B0BD4"/>
    <w:rsid w:val="002B2E71"/>
    <w:rsid w:val="002B7B4C"/>
    <w:rsid w:val="002F40F3"/>
    <w:rsid w:val="00335268"/>
    <w:rsid w:val="00354132"/>
    <w:rsid w:val="00397AD8"/>
    <w:rsid w:val="003A3B98"/>
    <w:rsid w:val="004051D6"/>
    <w:rsid w:val="00410549"/>
    <w:rsid w:val="0043606C"/>
    <w:rsid w:val="004602F3"/>
    <w:rsid w:val="00467D2B"/>
    <w:rsid w:val="00483D21"/>
    <w:rsid w:val="00486AB8"/>
    <w:rsid w:val="00487F8A"/>
    <w:rsid w:val="004C6527"/>
    <w:rsid w:val="004F584D"/>
    <w:rsid w:val="00545DD7"/>
    <w:rsid w:val="00566D84"/>
    <w:rsid w:val="005C1CBD"/>
    <w:rsid w:val="00601BFE"/>
    <w:rsid w:val="00614162"/>
    <w:rsid w:val="00627509"/>
    <w:rsid w:val="00677DF1"/>
    <w:rsid w:val="00691BF1"/>
    <w:rsid w:val="0070438E"/>
    <w:rsid w:val="00756261"/>
    <w:rsid w:val="00795342"/>
    <w:rsid w:val="007A2014"/>
    <w:rsid w:val="007C35AB"/>
    <w:rsid w:val="007E6F93"/>
    <w:rsid w:val="00812216"/>
    <w:rsid w:val="00832C3B"/>
    <w:rsid w:val="008910F5"/>
    <w:rsid w:val="00894823"/>
    <w:rsid w:val="008A7DBE"/>
    <w:rsid w:val="00922C81"/>
    <w:rsid w:val="00930142"/>
    <w:rsid w:val="00970058"/>
    <w:rsid w:val="00991711"/>
    <w:rsid w:val="00995596"/>
    <w:rsid w:val="009A321A"/>
    <w:rsid w:val="009B46CF"/>
    <w:rsid w:val="009E15EA"/>
    <w:rsid w:val="00A2044C"/>
    <w:rsid w:val="00A2512D"/>
    <w:rsid w:val="00AA78F4"/>
    <w:rsid w:val="00AC3610"/>
    <w:rsid w:val="00AF4DB3"/>
    <w:rsid w:val="00B27DFC"/>
    <w:rsid w:val="00B359E9"/>
    <w:rsid w:val="00B54AAE"/>
    <w:rsid w:val="00B8193E"/>
    <w:rsid w:val="00C46FD4"/>
    <w:rsid w:val="00C5670B"/>
    <w:rsid w:val="00C641FE"/>
    <w:rsid w:val="00CB71A7"/>
    <w:rsid w:val="00D0487D"/>
    <w:rsid w:val="00D30506"/>
    <w:rsid w:val="00D43D6C"/>
    <w:rsid w:val="00DD72F6"/>
    <w:rsid w:val="00DD7DE9"/>
    <w:rsid w:val="00DE7E0F"/>
    <w:rsid w:val="00E9311D"/>
    <w:rsid w:val="00EB51A4"/>
    <w:rsid w:val="00F066E8"/>
    <w:rsid w:val="00F428EB"/>
    <w:rsid w:val="00F46BC2"/>
    <w:rsid w:val="00F76FE1"/>
    <w:rsid w:val="00FC4449"/>
    <w:rsid w:val="00FD3308"/>
    <w:rsid w:val="00FE2353"/>
    <w:rsid w:val="0546450E"/>
    <w:rsid w:val="0857AB41"/>
    <w:rsid w:val="0A5BF36F"/>
    <w:rsid w:val="0FCEE2F5"/>
    <w:rsid w:val="0FF09CE2"/>
    <w:rsid w:val="1378135E"/>
    <w:rsid w:val="19CA09CB"/>
    <w:rsid w:val="2164E3F7"/>
    <w:rsid w:val="28F0956D"/>
    <w:rsid w:val="488A0993"/>
    <w:rsid w:val="49BFA4C5"/>
    <w:rsid w:val="4B778962"/>
    <w:rsid w:val="4E2F2E63"/>
    <w:rsid w:val="4F498C89"/>
    <w:rsid w:val="50B0B276"/>
    <w:rsid w:val="51F3D498"/>
    <w:rsid w:val="5411B7A2"/>
    <w:rsid w:val="579C2550"/>
    <w:rsid w:val="5A62AAD1"/>
    <w:rsid w:val="61DB7D51"/>
    <w:rsid w:val="71130CDE"/>
    <w:rsid w:val="7E70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6E93"/>
  <w15:chartTrackingRefBased/>
  <w15:docId w15:val="{01A3E26A-0AB2-0D4C-AB76-BC07AE10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8A7DBE"/>
    <w:pPr>
      <w:spacing w:after="200" w:line="276" w:lineRule="auto"/>
    </w:pPr>
    <w:rPr>
      <w:sz w:val="22"/>
      <w:szCs w:val="22"/>
    </w:rPr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7DBE"/>
    <w:pPr>
      <w:ind w:left="720"/>
      <w:contextualSpacing/>
    </w:pPr>
  </w:style>
  <w:style w:type="character" w:styleId="normaltextrun" w:customStyle="1">
    <w:name w:val="normaltextrun"/>
    <w:basedOn w:val="Standardnpsmoodstavce"/>
    <w:rsid w:val="007C35AB"/>
  </w:style>
  <w:style w:type="paragraph" w:styleId="paragraph" w:customStyle="1">
    <w:name w:val="paragraph"/>
    <w:basedOn w:val="Normln"/>
    <w:rsid w:val="0070438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eop" w:customStyle="1">
    <w:name w:val="eop"/>
    <w:basedOn w:val="Standardnpsmoodstavce"/>
    <w:rsid w:val="00704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0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5D9CA968-FC78-41AA-A84C-89270AFDB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47688-1E39-4F29-92D3-2BE0D6951008}"/>
</file>

<file path=customXml/itemProps3.xml><?xml version="1.0" encoding="utf-8"?>
<ds:datastoreItem xmlns:ds="http://schemas.openxmlformats.org/officeDocument/2006/customXml" ds:itemID="{581CBC67-BE99-4AC9-A104-ABD1E73F8D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Petra Vcelaríková</dc:creator>
  <keywords/>
  <dc:description/>
  <lastModifiedBy>Petra Včelaříková</lastModifiedBy>
  <revision>81</revision>
  <dcterms:created xsi:type="dcterms:W3CDTF">2020-10-26T10:10:00.0000000Z</dcterms:created>
  <dcterms:modified xsi:type="dcterms:W3CDTF">2024-10-29T16:18:18.5329289Z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